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873E" w14:textId="77777777" w:rsidR="00B96B18" w:rsidRDefault="00B96B1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7D237C0" w14:textId="77777777" w:rsidR="00B96B18" w:rsidRDefault="00B96B1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6B1C5F9" w14:textId="77777777" w:rsidR="00B96B18" w:rsidRDefault="00D01433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CARACTERIZAÇÃO DA COMUNIDADE/TERRITÓRIO</w:t>
      </w:r>
    </w:p>
    <w:p w14:paraId="7D04B9CB" w14:textId="77777777" w:rsidR="00B96B18" w:rsidRDefault="00B96B18">
      <w:pPr>
        <w:rPr>
          <w:rFonts w:ascii="Trebuchet MS" w:eastAsia="Trebuchet MS" w:hAnsi="Trebuchet MS" w:cs="Trebuchet MS"/>
          <w:sz w:val="16"/>
          <w:szCs w:val="16"/>
        </w:rPr>
      </w:pPr>
    </w:p>
    <w:p w14:paraId="3958A6DE" w14:textId="77777777" w:rsidR="00B96B18" w:rsidRDefault="00D01433">
      <w:pPr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Legenda:</w:t>
      </w:r>
    </w:p>
    <w:p w14:paraId="190671E3" w14:textId="77777777" w:rsidR="00B96B18" w:rsidRDefault="00D01433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noProof/>
          <w:sz w:val="16"/>
          <w:szCs w:val="16"/>
        </w:rPr>
        <w:drawing>
          <wp:inline distT="114300" distB="114300" distL="114300" distR="114300" wp14:anchorId="404CB027" wp14:editId="590E91AC">
            <wp:extent cx="339960" cy="152500"/>
            <wp:effectExtent l="0" t="0" r="0" b="0"/>
            <wp:docPr id="12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960" cy="1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16"/>
          <w:szCs w:val="16"/>
        </w:rPr>
        <w:t>Perguntas/alternativas Formulários PIM/PCF</w:t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*=Campo de informação obrigatória</w:t>
      </w:r>
    </w:p>
    <w:p w14:paraId="274BBFC6" w14:textId="77777777" w:rsidR="00B96B18" w:rsidRDefault="00D01433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noProof/>
          <w:sz w:val="16"/>
          <w:szCs w:val="16"/>
        </w:rPr>
        <w:drawing>
          <wp:inline distT="114300" distB="114300" distL="114300" distR="114300" wp14:anchorId="1EF75498" wp14:editId="11750E48">
            <wp:extent cx="155216" cy="154670"/>
            <wp:effectExtent l="0" t="0" r="0" b="0"/>
            <wp:docPr id="12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16" cy="154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16"/>
          <w:szCs w:val="16"/>
        </w:rPr>
        <w:t>Perguntas/alternativas somente Formulário PIM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ab/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ab/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ab/>
        <w:t xml:space="preserve">            </w:t>
      </w:r>
      <w:sdt>
        <w:sdtPr>
          <w:tag w:val="goog_rdk_0"/>
          <w:id w:val="1292869184"/>
        </w:sdtPr>
        <w:sdtEndPr/>
        <w:sdtContent>
          <w:r>
            <w:rPr>
              <w:rFonts w:ascii="Fira Mono" w:eastAsia="Fira Mono" w:hAnsi="Fira Mono" w:cs="Fira Mono"/>
              <w:sz w:val="16"/>
              <w:szCs w:val="16"/>
            </w:rPr>
            <w:t xml:space="preserve">⭘ </w:t>
          </w:r>
        </w:sdtContent>
      </w:sdt>
      <w:r>
        <w:rPr>
          <w:rFonts w:ascii="Trebuchet MS" w:eastAsia="Trebuchet MS" w:hAnsi="Trebuchet MS" w:cs="Trebuchet MS"/>
          <w:color w:val="000000"/>
          <w:sz w:val="16"/>
          <w:szCs w:val="16"/>
        </w:rPr>
        <w:t>= Campo de seleção única</w:t>
      </w:r>
    </w:p>
    <w:p w14:paraId="2008CC26" w14:textId="77777777" w:rsidR="00B96B18" w:rsidRDefault="003A7FD0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pict w14:anchorId="52B1A9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4.4pt;height:12pt;visibility:visible;mso-wrap-style:square">
            <v:imagedata r:id="rId9" o:title=""/>
          </v:shape>
        </w:pict>
      </w:r>
      <w:r w:rsidR="00D01433">
        <w:rPr>
          <w:rFonts w:ascii="Trebuchet MS" w:eastAsia="Trebuchet MS" w:hAnsi="Trebuchet MS" w:cs="Trebuchet MS"/>
          <w:sz w:val="16"/>
          <w:szCs w:val="16"/>
        </w:rPr>
        <w:t xml:space="preserve">Perguntas/alternativas somente Formulário PCF                </w:t>
      </w:r>
      <w:r w:rsidR="00D01433">
        <w:rPr>
          <w:rFonts w:ascii="Trebuchet MS" w:eastAsia="Trebuchet MS" w:hAnsi="Trebuchet MS" w:cs="Trebuchet MS"/>
          <w:sz w:val="16"/>
          <w:szCs w:val="16"/>
        </w:rPr>
        <w:tab/>
      </w:r>
      <w:r w:rsidR="00D01433">
        <w:rPr>
          <w:rFonts w:ascii="Trebuchet MS" w:eastAsia="Trebuchet MS" w:hAnsi="Trebuchet MS" w:cs="Trebuchet MS"/>
          <w:sz w:val="16"/>
          <w:szCs w:val="16"/>
        </w:rPr>
        <w:tab/>
      </w:r>
      <w:sdt>
        <w:sdtPr>
          <w:tag w:val="goog_rdk_1"/>
          <w:id w:val="1754864706"/>
        </w:sdtPr>
        <w:sdtEndPr/>
        <w:sdtContent>
          <w:r w:rsidR="00D01433">
            <w:rPr>
              <w:rFonts w:ascii="Arial Unicode MS" w:eastAsia="Arial Unicode MS" w:hAnsi="Arial Unicode MS" w:cs="Arial Unicode MS"/>
              <w:b/>
              <w:color w:val="000000"/>
              <w:sz w:val="16"/>
              <w:szCs w:val="16"/>
            </w:rPr>
            <w:t>□</w:t>
          </w:r>
        </w:sdtContent>
      </w:sdt>
      <w:r w:rsidR="00D01433"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= Campo de múltipla seleção</w:t>
      </w:r>
    </w:p>
    <w:p w14:paraId="0C8C90A5" w14:textId="77777777" w:rsidR="00B96B18" w:rsidRDefault="00D01433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O número das perguntas/alternativas de cada um dos formulários encontra-se ao lado de cada logo específico.</w:t>
      </w:r>
    </w:p>
    <w:p w14:paraId="0795BE52" w14:textId="77777777" w:rsidR="00B96B18" w:rsidRDefault="00B96B18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  <w:bookmarkStart w:id="0" w:name="_heading=h.gjdgxs" w:colFirst="0" w:colLast="0"/>
      <w:bookmarkEnd w:id="0"/>
    </w:p>
    <w:tbl>
      <w:tblPr>
        <w:tblStyle w:val="a1"/>
        <w:tblW w:w="10478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340"/>
        <w:gridCol w:w="340"/>
        <w:gridCol w:w="5510"/>
        <w:gridCol w:w="1005"/>
        <w:gridCol w:w="3183"/>
        <w:gridCol w:w="100"/>
      </w:tblGrid>
      <w:tr w:rsidR="00B96B18" w14:paraId="42DA4920" w14:textId="77777777">
        <w:trPr>
          <w:gridAfter w:val="1"/>
          <w:wAfter w:w="100" w:type="dxa"/>
          <w:trHeight w:val="388"/>
        </w:trPr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B301FE" w14:textId="77777777" w:rsidR="00B96B18" w:rsidRDefault="00D0143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PRIMEIRA INFÂNCIA MELHOR/CRIANÇA FELIZ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603B92" w14:textId="77777777" w:rsidR="00B96B18" w:rsidRDefault="00D01433">
            <w:pPr>
              <w:widowControl w:val="0"/>
              <w:tabs>
                <w:tab w:val="left" w:pos="141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Comunidade:</w:t>
            </w:r>
          </w:p>
        </w:tc>
      </w:tr>
      <w:tr w:rsidR="00B96B18" w14:paraId="04E9798D" w14:textId="77777777">
        <w:trPr>
          <w:gridAfter w:val="1"/>
          <w:wAfter w:w="100" w:type="dxa"/>
          <w:trHeight w:val="388"/>
        </w:trPr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34187B" w14:textId="77777777" w:rsidR="00B96B18" w:rsidRDefault="00D0143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CARACTERIZAÇÃO DA COMUNIDADE/TERRITÓRIO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9C07F1" w14:textId="77777777" w:rsidR="00B96B18" w:rsidRDefault="00D01433">
            <w:pPr>
              <w:widowControl w:val="0"/>
              <w:tabs>
                <w:tab w:val="left" w:pos="141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Município:</w:t>
            </w:r>
          </w:p>
        </w:tc>
      </w:tr>
      <w:tr w:rsidR="00B96B18" w14:paraId="7FD9EFA0" w14:textId="77777777">
        <w:trPr>
          <w:gridAfter w:val="1"/>
          <w:wAfter w:w="100" w:type="dxa"/>
          <w:trHeight w:val="388"/>
        </w:trPr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E8D744" w14:textId="77777777" w:rsidR="00B96B18" w:rsidRDefault="00D0143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DE IDENTIFICAÇÃO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96F24A" w14:textId="77777777" w:rsidR="00B96B18" w:rsidRDefault="00D01433">
            <w:pPr>
              <w:widowControl w:val="0"/>
              <w:tabs>
                <w:tab w:val="left" w:pos="180"/>
              </w:tabs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Data do preenchimento: </w:t>
            </w:r>
          </w:p>
        </w:tc>
      </w:tr>
      <w:tr w:rsidR="00B96B18" w14:paraId="09B9D83D" w14:textId="77777777">
        <w:trPr>
          <w:gridAfter w:val="1"/>
          <w:wAfter w:w="100" w:type="dxa"/>
          <w:trHeight w:val="569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AB8F2" w14:textId="77777777" w:rsidR="00B96B18" w:rsidRDefault="00D0143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4BDF9E5" wp14:editId="07286F42">
                  <wp:extent cx="160020" cy="205740"/>
                  <wp:effectExtent l="0" t="0" r="0" b="0"/>
                  <wp:docPr id="13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0471" w14:textId="77777777" w:rsidR="00B96B18" w:rsidRDefault="00D0143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540D8C5" wp14:editId="13C8D456">
                  <wp:extent cx="209550" cy="165100"/>
                  <wp:effectExtent l="0" t="0" r="0" b="0"/>
                  <wp:docPr id="12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256F" w14:textId="77777777" w:rsidR="00B96B18" w:rsidRDefault="00D0143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(1) Nome completo da comunidade*: </w:t>
            </w:r>
          </w:p>
          <w:p w14:paraId="61FA10FA" w14:textId="77777777" w:rsidR="00B96B18" w:rsidRDefault="00B96B1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16A3830" w14:textId="77777777" w:rsidR="00B96B18" w:rsidRDefault="00B96B1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5C75" w14:textId="77777777" w:rsidR="00B96B18" w:rsidRDefault="00D01433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(2) Nome completo do bairro*:</w:t>
            </w:r>
          </w:p>
        </w:tc>
      </w:tr>
      <w:tr w:rsidR="00B96B18" w14:paraId="78468973" w14:textId="77777777" w:rsidTr="00EE6F27">
        <w:trPr>
          <w:gridAfter w:val="1"/>
          <w:wAfter w:w="100" w:type="dxa"/>
          <w:trHeight w:val="397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946A5" w14:textId="77777777" w:rsidR="00B96B18" w:rsidRDefault="00D01433">
            <w:pPr>
              <w:widowControl w:val="0"/>
              <w:tabs>
                <w:tab w:val="left" w:pos="-232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A86A7C2" wp14:editId="3ADE8003">
                  <wp:extent cx="160020" cy="205740"/>
                  <wp:effectExtent l="0" t="0" r="0" b="0"/>
                  <wp:docPr id="9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80168" w14:textId="77777777" w:rsidR="00B96B18" w:rsidRDefault="00D01433">
            <w:pPr>
              <w:widowControl w:val="0"/>
              <w:tabs>
                <w:tab w:val="left" w:pos="-232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4E1D852" wp14:editId="67348479">
                  <wp:extent cx="209550" cy="165100"/>
                  <wp:effectExtent l="0" t="0" r="0" b="0"/>
                  <wp:docPr id="12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C7FB" w14:textId="77777777" w:rsidR="00B96B18" w:rsidRDefault="00D01433" w:rsidP="0031451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(3)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"/>
                <w:id w:val="1260803761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Zona de localização*:  </w:t>
                </w:r>
                <w:r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Urbana</w:t>
                </w:r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Rural</w:t>
                </w:r>
              </w:sdtContent>
            </w:sdt>
          </w:p>
        </w:tc>
      </w:tr>
      <w:tr w:rsidR="00B96B18" w14:paraId="7FD45DE4" w14:textId="77777777">
        <w:trPr>
          <w:gridAfter w:val="1"/>
          <w:wAfter w:w="100" w:type="dxa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</w:tcPr>
          <w:p w14:paraId="4513F37E" w14:textId="77777777" w:rsidR="00B96B18" w:rsidRDefault="00D01433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4CB091F" wp14:editId="5C29CB11">
                  <wp:extent cx="160020" cy="205740"/>
                  <wp:effectExtent l="0" t="0" r="0" b="0"/>
                  <wp:docPr id="10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</w:tcPr>
          <w:p w14:paraId="29710636" w14:textId="77777777" w:rsidR="00B96B18" w:rsidRDefault="00D01433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A603F17" wp14:editId="69612F1E">
                  <wp:extent cx="209550" cy="165100"/>
                  <wp:effectExtent l="0" t="0" r="0" b="0"/>
                  <wp:docPr id="12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0080C7F" w14:textId="77777777" w:rsidR="00B96B18" w:rsidRDefault="00D01433" w:rsidP="0031451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(4)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3"/>
                <w:id w:val="539254462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Tipo da comunidade*:  </w:t>
                </w:r>
                <w:r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Convencional </w:t>
                </w:r>
              </w:sdtContent>
            </w:sdt>
          </w:p>
        </w:tc>
      </w:tr>
      <w:tr w:rsidR="00B96B18" w14:paraId="07039B17" w14:textId="77777777" w:rsidTr="00EE6F27">
        <w:trPr>
          <w:gridAfter w:val="1"/>
          <w:wAfter w:w="100" w:type="dxa"/>
          <w:trHeight w:val="397"/>
        </w:trPr>
        <w:tc>
          <w:tcPr>
            <w:tcW w:w="3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</w:tcPr>
          <w:p w14:paraId="1122FA7A" w14:textId="77777777" w:rsidR="00B96B18" w:rsidRDefault="00D01433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05982F7" wp14:editId="15021B3E">
                  <wp:extent cx="160020" cy="205740"/>
                  <wp:effectExtent l="0" t="0" r="0" b="0"/>
                  <wp:docPr id="9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center"/>
          </w:tcPr>
          <w:p w14:paraId="05EFDD89" w14:textId="77777777" w:rsidR="00B96B18" w:rsidRDefault="00B96B18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697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E12819F" w14:textId="77777777" w:rsidR="00B96B18" w:rsidRDefault="00DA285A" w:rsidP="0031451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4"/>
                <w:id w:val="-375081650"/>
              </w:sdtPr>
              <w:sdtEndPr/>
              <w:sdtContent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</w:t>
                </w:r>
                <w:r w:rsidR="00D01433"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Indígena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  <w:t xml:space="preserve"> </w:t>
                </w:r>
                <w:r w:rsidR="00D01433"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Quilombola  </w:t>
                </w:r>
              </w:sdtContent>
            </w:sdt>
          </w:p>
        </w:tc>
      </w:tr>
      <w:tr w:rsidR="00B96B18" w14:paraId="0975819B" w14:textId="77777777">
        <w:trPr>
          <w:gridAfter w:val="1"/>
          <w:wAfter w:w="100" w:type="dxa"/>
        </w:trPr>
        <w:tc>
          <w:tcPr>
            <w:tcW w:w="3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16B2B" w14:textId="77777777" w:rsidR="00B96B18" w:rsidRDefault="00B96B18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911BC" w14:textId="77777777" w:rsidR="00B96B18" w:rsidRDefault="00D01433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CDBE761" wp14:editId="6B481D26">
                  <wp:extent cx="209550" cy="165100"/>
                  <wp:effectExtent l="0" t="0" r="0" b="0"/>
                  <wp:docPr id="9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7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2D38" w14:textId="77777777" w:rsidR="00B96B18" w:rsidRDefault="00D01433" w:rsidP="0031451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Área de ocupação    (  ) Assentamento    (  ) Grupo Populacional Tradicional e Específico/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GPTEs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B96B18" w14:paraId="2E841F8E" w14:textId="77777777">
        <w:trPr>
          <w:gridAfter w:val="1"/>
          <w:wAfter w:w="100" w:type="dxa"/>
          <w:trHeight w:val="733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9DCFD" w14:textId="77777777" w:rsidR="00B96B18" w:rsidRDefault="00D0143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8931B63" wp14:editId="4E8E840C">
                  <wp:extent cx="160020" cy="205740"/>
                  <wp:effectExtent l="0" t="0" r="0" b="0"/>
                  <wp:docPr id="1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FD344" w14:textId="77777777" w:rsidR="00B96B18" w:rsidRDefault="00B96B1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AD31" w14:textId="77777777" w:rsidR="00B96B18" w:rsidRDefault="00D0143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(5) Nome completo do entrevistado*:</w:t>
            </w:r>
          </w:p>
          <w:p w14:paraId="19993AAC" w14:textId="77777777" w:rsidR="00B96B18" w:rsidRDefault="00B96B18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945B" w14:textId="77777777" w:rsidR="00B96B18" w:rsidRDefault="00D01433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(6) Função do entrevistado no bairro ou comunidade*:</w:t>
            </w:r>
          </w:p>
        </w:tc>
      </w:tr>
      <w:tr w:rsidR="00B96B18" w14:paraId="38C93E1E" w14:textId="77777777">
        <w:trPr>
          <w:gridAfter w:val="1"/>
          <w:wAfter w:w="100" w:type="dxa"/>
          <w:trHeight w:val="544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BB62C7" w14:textId="77777777" w:rsidR="00B96B18" w:rsidRDefault="00D0143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DO BAIRRO OU COMUNIDADE</w:t>
            </w:r>
          </w:p>
        </w:tc>
      </w:tr>
      <w:tr w:rsidR="00B96B18" w14:paraId="4990E37E" w14:textId="77777777">
        <w:trPr>
          <w:gridAfter w:val="1"/>
          <w:wAfter w:w="100" w:type="dxa"/>
          <w:trHeight w:val="722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C5DD" w14:textId="77777777" w:rsidR="00B96B18" w:rsidRDefault="00D01433">
            <w:pPr>
              <w:widowControl w:val="0"/>
              <w:tabs>
                <w:tab w:val="left" w:pos="2666"/>
                <w:tab w:val="left" w:pos="4250"/>
                <w:tab w:val="left" w:pos="5815"/>
                <w:tab w:val="left" w:pos="7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</w:rPr>
              <w:drawing>
                <wp:inline distT="114300" distB="114300" distL="114300" distR="114300" wp14:anchorId="4C6CAD74" wp14:editId="004726F7">
                  <wp:extent cx="175260" cy="186690"/>
                  <wp:effectExtent l="0" t="0" r="0" b="0"/>
                  <wp:docPr id="11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86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7544" w14:textId="77777777" w:rsidR="00B96B18" w:rsidRDefault="00B96B18">
            <w:pPr>
              <w:widowControl w:val="0"/>
              <w:tabs>
                <w:tab w:val="left" w:pos="2666"/>
                <w:tab w:val="left" w:pos="4250"/>
                <w:tab w:val="left" w:pos="5815"/>
                <w:tab w:val="left" w:pos="707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A492" w14:textId="77777777" w:rsidR="00B96B18" w:rsidRDefault="00D01433" w:rsidP="00314514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(7) Fornecimento de água*: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5"/>
                <w:id w:val="-603656211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Encanada   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6"/>
                <w:id w:val="-978452157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Tratada   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7"/>
                <w:id w:val="-1455553501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Poços   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8"/>
                <w:id w:val="171689244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Caixa d’água</w:t>
            </w:r>
          </w:p>
          <w:p w14:paraId="37E439F9" w14:textId="77777777" w:rsidR="00B96B18" w:rsidRDefault="00D01433" w:rsidP="00314514">
            <w:pPr>
              <w:widowControl w:val="0"/>
              <w:tabs>
                <w:tab w:val="left" w:pos="-1600"/>
                <w:tab w:val="left" w:pos="-1240"/>
                <w:tab w:val="left" w:pos="170"/>
                <w:tab w:val="left" w:pos="34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9"/>
                <w:id w:val="911122616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Outros/Especifique: </w:t>
            </w:r>
          </w:p>
        </w:tc>
      </w:tr>
      <w:tr w:rsidR="00B96B18" w14:paraId="1C214C69" w14:textId="77777777">
        <w:trPr>
          <w:gridAfter w:val="1"/>
          <w:wAfter w:w="100" w:type="dxa"/>
          <w:trHeight w:val="54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310A" w14:textId="77777777" w:rsidR="00B96B18" w:rsidRDefault="00D01433">
            <w:pPr>
              <w:widowControl w:val="0"/>
              <w:tabs>
                <w:tab w:val="left" w:pos="-2320"/>
                <w:tab w:val="left" w:pos="2135"/>
                <w:tab w:val="left" w:pos="4250"/>
                <w:tab w:val="left" w:pos="581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</w:rPr>
              <w:drawing>
                <wp:inline distT="114300" distB="114300" distL="114300" distR="114300" wp14:anchorId="44AE93D1" wp14:editId="78699AB5">
                  <wp:extent cx="175260" cy="186690"/>
                  <wp:effectExtent l="0" t="0" r="0" b="0"/>
                  <wp:docPr id="10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86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256C" w14:textId="77777777" w:rsidR="00B96B18" w:rsidRDefault="00B96B18">
            <w:pPr>
              <w:widowControl w:val="0"/>
              <w:tabs>
                <w:tab w:val="left" w:pos="-2320"/>
                <w:tab w:val="left" w:pos="2135"/>
                <w:tab w:val="left" w:pos="4250"/>
                <w:tab w:val="left" w:pos="5810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8370" w14:textId="77777777" w:rsidR="00B96B18" w:rsidRDefault="00D01433" w:rsidP="00314514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(8)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0"/>
                <w:id w:val="600075725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Fornecimento de energia elétrica*: </w:t>
                </w:r>
                <w:r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Sim    </w:t>
                </w:r>
                <w:r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</w:t>
                </w:r>
              </w:sdtContent>
            </w:sdt>
          </w:p>
        </w:tc>
      </w:tr>
      <w:tr w:rsidR="00B96B18" w14:paraId="184D97E7" w14:textId="77777777">
        <w:trPr>
          <w:gridAfter w:val="1"/>
          <w:wAfter w:w="100" w:type="dxa"/>
          <w:trHeight w:val="5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447D2120" w14:textId="77777777" w:rsidR="00B96B18" w:rsidRDefault="00D01433">
            <w:pPr>
              <w:widowControl w:val="0"/>
              <w:tabs>
                <w:tab w:val="left" w:pos="-2500"/>
                <w:tab w:val="left" w:pos="-2320"/>
                <w:tab w:val="left" w:pos="1812"/>
                <w:tab w:val="left" w:pos="3562"/>
                <w:tab w:val="left" w:pos="5004"/>
                <w:tab w:val="left" w:pos="7355"/>
                <w:tab w:val="left" w:pos="9217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</w:rPr>
              <w:drawing>
                <wp:inline distT="114300" distB="114300" distL="114300" distR="114300" wp14:anchorId="0660FB8E" wp14:editId="519F3C58">
                  <wp:extent cx="175260" cy="186690"/>
                  <wp:effectExtent l="0" t="0" r="0" b="0"/>
                  <wp:docPr id="12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86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0F6C9F52" w14:textId="77777777" w:rsidR="00B96B18" w:rsidRDefault="00B96B18">
            <w:pPr>
              <w:widowControl w:val="0"/>
              <w:tabs>
                <w:tab w:val="left" w:pos="-2500"/>
                <w:tab w:val="left" w:pos="-2320"/>
                <w:tab w:val="left" w:pos="1812"/>
                <w:tab w:val="left" w:pos="3562"/>
                <w:tab w:val="left" w:pos="5004"/>
                <w:tab w:val="left" w:pos="7355"/>
                <w:tab w:val="left" w:pos="9217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5528C655" w14:textId="77777777" w:rsidR="00B96B18" w:rsidRDefault="00D01433" w:rsidP="00314514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(9) Destino do lixo*:   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1"/>
                <w:id w:val="-1742868546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Reciclagem   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2"/>
                <w:id w:val="-977839278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Incineração   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3"/>
                <w:id w:val="-1066951411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Depósito a céu aberto   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4"/>
                <w:id w:val="1470865939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Aterro sanitário   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5"/>
                <w:id w:val="473488994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Coleta</w:t>
            </w:r>
          </w:p>
        </w:tc>
      </w:tr>
      <w:tr w:rsidR="00B96B18" w14:paraId="7BDDEF3F" w14:textId="77777777">
        <w:trPr>
          <w:gridAfter w:val="1"/>
          <w:wAfter w:w="100" w:type="dxa"/>
          <w:trHeight w:val="300"/>
        </w:trPr>
        <w:tc>
          <w:tcPr>
            <w:tcW w:w="3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3768" w14:textId="77777777" w:rsidR="00B96B18" w:rsidRDefault="00B96B18">
            <w:pPr>
              <w:widowControl w:val="0"/>
              <w:tabs>
                <w:tab w:val="left" w:pos="-2500"/>
                <w:tab w:val="left" w:pos="-2320"/>
                <w:tab w:val="left" w:pos="1812"/>
                <w:tab w:val="left" w:pos="3562"/>
                <w:tab w:val="left" w:pos="5004"/>
                <w:tab w:val="left" w:pos="7355"/>
                <w:tab w:val="left" w:pos="9217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7D5B" w14:textId="77777777" w:rsidR="00B96B18" w:rsidRDefault="00B96B18">
            <w:pPr>
              <w:widowControl w:val="0"/>
              <w:tabs>
                <w:tab w:val="left" w:pos="-2500"/>
                <w:tab w:val="left" w:pos="-2320"/>
                <w:tab w:val="left" w:pos="1812"/>
                <w:tab w:val="left" w:pos="3562"/>
                <w:tab w:val="left" w:pos="5004"/>
                <w:tab w:val="left" w:pos="7355"/>
                <w:tab w:val="left" w:pos="9217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697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C72E" w14:textId="77777777" w:rsidR="00B96B18" w:rsidRDefault="00DA285A" w:rsidP="00314514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6"/>
                <w:id w:val="-1388635881"/>
              </w:sdtPr>
              <w:sdtEndPr/>
              <w:sdtContent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    □ </w:t>
                </w:r>
              </w:sdtContent>
            </w:sdt>
            <w:r w:rsidR="00D0143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Outros/Especifique: </w:t>
            </w:r>
          </w:p>
        </w:tc>
      </w:tr>
      <w:tr w:rsidR="00B96B18" w14:paraId="22DAEC95" w14:textId="77777777">
        <w:trPr>
          <w:gridAfter w:val="1"/>
          <w:wAfter w:w="100" w:type="dxa"/>
          <w:trHeight w:val="70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454B" w14:textId="77777777" w:rsidR="00B96B18" w:rsidRDefault="00D01433">
            <w:pPr>
              <w:widowControl w:val="0"/>
              <w:tabs>
                <w:tab w:val="left" w:pos="-1960"/>
                <w:tab w:val="left" w:pos="3548"/>
                <w:tab w:val="left" w:pos="5004"/>
                <w:tab w:val="left" w:pos="735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</w:rPr>
              <w:drawing>
                <wp:inline distT="114300" distB="114300" distL="114300" distR="114300" wp14:anchorId="64DAD9ED" wp14:editId="3AE750C2">
                  <wp:extent cx="175260" cy="186690"/>
                  <wp:effectExtent l="0" t="0" r="0" b="0"/>
                  <wp:docPr id="10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86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F609" w14:textId="77777777" w:rsidR="00B96B18" w:rsidRDefault="00B96B18">
            <w:pPr>
              <w:widowControl w:val="0"/>
              <w:tabs>
                <w:tab w:val="left" w:pos="-1960"/>
                <w:tab w:val="left" w:pos="3548"/>
                <w:tab w:val="left" w:pos="5004"/>
                <w:tab w:val="left" w:pos="735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7C0E" w14:textId="77777777" w:rsidR="00B96B18" w:rsidRDefault="00D01433" w:rsidP="00314514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(10) Esgoto existente na comunidade*: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7"/>
                <w:id w:val="-805315691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Encanado   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8"/>
                <w:id w:val="1201670705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Estação de tratamento   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9"/>
                <w:id w:val="1225877036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Fossa séptica</w:t>
            </w:r>
          </w:p>
          <w:p w14:paraId="1E50F530" w14:textId="77777777" w:rsidR="00B96B18" w:rsidRDefault="00D01433" w:rsidP="00314514">
            <w:pPr>
              <w:widowControl w:val="0"/>
              <w:tabs>
                <w:tab w:val="left" w:pos="170"/>
                <w:tab w:val="left" w:pos="34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0"/>
                <w:id w:val="185107327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Outros/Especifique:</w:t>
            </w:r>
          </w:p>
        </w:tc>
      </w:tr>
      <w:tr w:rsidR="00B96B18" w14:paraId="17B60895" w14:textId="77777777" w:rsidTr="00EE6F27">
        <w:trPr>
          <w:gridAfter w:val="1"/>
          <w:wAfter w:w="100" w:type="dxa"/>
          <w:trHeight w:val="397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E82B" w14:textId="77777777" w:rsidR="00B96B18" w:rsidRDefault="00B96B18">
            <w:pPr>
              <w:widowControl w:val="0"/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A3DF" w14:textId="77777777" w:rsidR="00B96B18" w:rsidRDefault="00D01433">
            <w:pPr>
              <w:widowControl w:val="0"/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711FF63" wp14:editId="687F5BCB">
                  <wp:extent cx="209550" cy="165100"/>
                  <wp:effectExtent l="0" t="0" r="0" b="0"/>
                  <wp:docPr id="9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86B38" w14:textId="77777777" w:rsidR="00B96B18" w:rsidRDefault="00D01433" w:rsidP="00314514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(7) Transporte coletivo: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Sim (  ) Não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</w:tc>
      </w:tr>
      <w:tr w:rsidR="00B96B18" w14:paraId="0D7B9E40" w14:textId="77777777">
        <w:trPr>
          <w:gridAfter w:val="1"/>
          <w:wAfter w:w="100" w:type="dxa"/>
          <w:trHeight w:val="63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E950" w14:textId="77777777" w:rsidR="00B96B18" w:rsidRDefault="00D01433">
            <w:pPr>
              <w:widowControl w:val="0"/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</w:rPr>
              <w:drawing>
                <wp:inline distT="114300" distB="114300" distL="114300" distR="114300" wp14:anchorId="78F16AFC" wp14:editId="60A2497E">
                  <wp:extent cx="175260" cy="186690"/>
                  <wp:effectExtent l="0" t="0" r="0" b="0"/>
                  <wp:docPr id="9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86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69D9" w14:textId="77777777" w:rsidR="00B96B18" w:rsidRDefault="00B96B18">
            <w:pPr>
              <w:widowControl w:val="0"/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B5DC2" w14:textId="77777777" w:rsidR="00B96B18" w:rsidRDefault="00D01433" w:rsidP="00314514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(11) Transporte</w:t>
            </w:r>
            <w:r w:rsidRPr="0031451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utilizado*: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1"/>
                <w:id w:val="-249428161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Coletivo   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2"/>
                <w:id w:val="949972264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Automóvel   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3"/>
                <w:id w:val="-537668299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Carroça   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4"/>
                <w:id w:val="-854257238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Bicicleta   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5"/>
                <w:id w:val="-381942840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Moto</w:t>
            </w:r>
            <w:r w:rsidRPr="0031451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6"/>
                <w:id w:val="1712995945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□</w:t>
                </w:r>
              </w:sdtContent>
            </w:sdt>
            <w:r w:rsidRPr="0031451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Nenhum  </w:t>
            </w:r>
          </w:p>
          <w:p w14:paraId="4858B098" w14:textId="77777777" w:rsidR="00B96B18" w:rsidRDefault="00DA285A" w:rsidP="00314514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7"/>
                <w:id w:val="-1604562493"/>
              </w:sdtPr>
              <w:sdtEndPr/>
              <w:sdtContent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                                     □ </w:t>
                </w:r>
              </w:sdtContent>
            </w:sdt>
            <w:r w:rsidR="00D0143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Outros/Especifique: </w:t>
            </w:r>
          </w:p>
        </w:tc>
      </w:tr>
      <w:tr w:rsidR="00B96B18" w14:paraId="7986D5E2" w14:textId="77777777">
        <w:trPr>
          <w:gridAfter w:val="1"/>
          <w:wAfter w:w="100" w:type="dxa"/>
          <w:trHeight w:val="37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5A72A75C" w14:textId="77777777" w:rsidR="00B96B18" w:rsidRDefault="00D01433">
            <w:pPr>
              <w:widowControl w:val="0"/>
              <w:tabs>
                <w:tab w:val="left" w:pos="2900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</w:rPr>
              <w:drawing>
                <wp:inline distT="114300" distB="114300" distL="114300" distR="114300" wp14:anchorId="4CEA6208" wp14:editId="56BF9F07">
                  <wp:extent cx="175260" cy="186690"/>
                  <wp:effectExtent l="0" t="0" r="0" b="0"/>
                  <wp:docPr id="11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86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7B8B5168" w14:textId="77777777" w:rsidR="00B96B18" w:rsidRDefault="00D01433">
            <w:pPr>
              <w:widowControl w:val="0"/>
              <w:tabs>
                <w:tab w:val="left" w:pos="2900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044AC62" wp14:editId="3595E11A">
                  <wp:extent cx="209550" cy="165100"/>
                  <wp:effectExtent l="0" t="0" r="0" b="0"/>
                  <wp:docPr id="11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ABEEC95" w14:textId="77777777" w:rsidR="00B96B18" w:rsidRDefault="00D01433" w:rsidP="00314514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(12 PIM/6 PCF) Vias de acesso à comunidade*: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Ruas pavimentadas    (  ) Estradas</w:t>
            </w:r>
          </w:p>
        </w:tc>
      </w:tr>
      <w:tr w:rsidR="00B96B18" w14:paraId="06C77710" w14:textId="77777777">
        <w:trPr>
          <w:gridAfter w:val="1"/>
          <w:wAfter w:w="100" w:type="dxa"/>
        </w:trPr>
        <w:tc>
          <w:tcPr>
            <w:tcW w:w="3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44C8436D" w14:textId="77777777" w:rsidR="00B96B18" w:rsidRDefault="00D01433">
            <w:pPr>
              <w:widowControl w:val="0"/>
              <w:tabs>
                <w:tab w:val="left" w:pos="2900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</w:rPr>
              <w:drawing>
                <wp:inline distT="0" distB="0" distL="114300" distR="114300" wp14:anchorId="51E97072" wp14:editId="038BA2A1">
                  <wp:extent cx="177800" cy="182880"/>
                  <wp:effectExtent l="0" t="0" r="0" b="0"/>
                  <wp:docPr id="120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51CF7E0B" w14:textId="77777777" w:rsidR="00B96B18" w:rsidRDefault="00B96B18">
            <w:pPr>
              <w:widowControl w:val="0"/>
              <w:tabs>
                <w:tab w:val="left" w:pos="2900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697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02356D9" w14:textId="77777777" w:rsidR="00B96B18" w:rsidRDefault="00D01433" w:rsidP="00314514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Ruas não pavimentadas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</w:tc>
      </w:tr>
      <w:tr w:rsidR="00B96B18" w14:paraId="056E17E3" w14:textId="77777777">
        <w:trPr>
          <w:gridAfter w:val="1"/>
          <w:wAfter w:w="100" w:type="dxa"/>
          <w:trHeight w:val="255"/>
        </w:trPr>
        <w:tc>
          <w:tcPr>
            <w:tcW w:w="3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D2F4514" w14:textId="77777777" w:rsidR="00B96B18" w:rsidRDefault="00B96B18">
            <w:pPr>
              <w:widowControl w:val="0"/>
              <w:tabs>
                <w:tab w:val="left" w:pos="2900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0979E6D0" w14:textId="77777777" w:rsidR="00B96B18" w:rsidRDefault="00D01433">
            <w:pPr>
              <w:widowControl w:val="0"/>
              <w:tabs>
                <w:tab w:val="left" w:pos="2900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EEAAC78" wp14:editId="2BE730FE">
                  <wp:extent cx="209550" cy="152400"/>
                  <wp:effectExtent l="0" t="0" r="0" b="0"/>
                  <wp:docPr id="9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7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498652C" w14:textId="77777777" w:rsidR="00B96B18" w:rsidRDefault="00D01433" w:rsidP="00314514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Chão batido    (  ) Fluvial</w:t>
            </w:r>
          </w:p>
        </w:tc>
      </w:tr>
      <w:tr w:rsidR="00B96B18" w14:paraId="2369ADF5" w14:textId="77777777">
        <w:trPr>
          <w:gridAfter w:val="1"/>
          <w:wAfter w:w="100" w:type="dxa"/>
          <w:trHeight w:val="330"/>
        </w:trPr>
        <w:tc>
          <w:tcPr>
            <w:tcW w:w="3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1D34" w14:textId="77777777" w:rsidR="00B96B18" w:rsidRDefault="00B96B18">
            <w:pPr>
              <w:widowControl w:val="0"/>
              <w:tabs>
                <w:tab w:val="left" w:pos="2900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84782" w14:textId="77777777" w:rsidR="00B96B18" w:rsidRDefault="00B96B18">
            <w:pPr>
              <w:widowControl w:val="0"/>
              <w:tabs>
                <w:tab w:val="left" w:pos="2900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697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0432" w14:textId="77777777" w:rsidR="00B96B18" w:rsidRDefault="00D01433">
            <w:pPr>
              <w:widowControl w:val="0"/>
              <w:tabs>
                <w:tab w:val="left" w:pos="2900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Outros/Especifique: </w:t>
            </w:r>
          </w:p>
        </w:tc>
      </w:tr>
      <w:tr w:rsidR="00B96B18" w14:paraId="5176E78C" w14:textId="77777777" w:rsidTr="00EE6F27">
        <w:trPr>
          <w:gridAfter w:val="1"/>
          <w:wAfter w:w="100" w:type="dxa"/>
          <w:trHeight w:val="397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67E6" w14:textId="77777777" w:rsidR="00B96B18" w:rsidRDefault="00D0143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</w:rPr>
              <w:drawing>
                <wp:inline distT="114300" distB="114300" distL="114300" distR="114300" wp14:anchorId="5F4F38FE" wp14:editId="7D4A555E">
                  <wp:extent cx="175260" cy="186690"/>
                  <wp:effectExtent l="0" t="0" r="0" b="0"/>
                  <wp:docPr id="10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86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9881" w14:textId="77777777" w:rsidR="00B96B18" w:rsidRDefault="00B96B1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5E50" w14:textId="77777777" w:rsidR="00B96B18" w:rsidRDefault="00D0143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(13) Principais fontes de renda da comunidade*:</w:t>
            </w:r>
          </w:p>
        </w:tc>
      </w:tr>
      <w:tr w:rsidR="00B96B18" w14:paraId="1C673EAD" w14:textId="77777777">
        <w:trPr>
          <w:gridAfter w:val="1"/>
          <w:wAfter w:w="100" w:type="dxa"/>
          <w:trHeight w:val="702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C072" w14:textId="77777777" w:rsidR="00B96B18" w:rsidRDefault="00D01433">
            <w:pPr>
              <w:widowControl w:val="0"/>
              <w:tabs>
                <w:tab w:val="left" w:pos="3080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</w:rPr>
              <w:drawing>
                <wp:inline distT="114300" distB="114300" distL="114300" distR="114300" wp14:anchorId="27B9E2F9" wp14:editId="21452C9F">
                  <wp:extent cx="175260" cy="186690"/>
                  <wp:effectExtent l="0" t="0" r="0" b="0"/>
                  <wp:docPr id="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86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C669" w14:textId="77777777" w:rsidR="00B96B18" w:rsidRDefault="00D01433">
            <w:pPr>
              <w:widowControl w:val="0"/>
              <w:tabs>
                <w:tab w:val="left" w:pos="3080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5CD9225" wp14:editId="6A6C9318">
                  <wp:extent cx="209550" cy="152400"/>
                  <wp:effectExtent l="0" t="0" r="0" b="0"/>
                  <wp:docPr id="1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5A52" w14:textId="77777777" w:rsidR="00B96B18" w:rsidRDefault="00D01433">
            <w:pPr>
              <w:widowControl w:val="0"/>
              <w:tabs>
                <w:tab w:val="left" w:pos="3080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(14 PIM/8 PCF) Serviços existentes na comunidade*: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5989F41F" w14:textId="77777777" w:rsidR="00B96B18" w:rsidRDefault="00D01433">
            <w:pPr>
              <w:widowControl w:val="0"/>
              <w:tabs>
                <w:tab w:val="left" w:pos="3080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Unidade Básica de Saúde/UBS    (  ) Hospital </w:t>
            </w:r>
          </w:p>
        </w:tc>
      </w:tr>
      <w:tr w:rsidR="00B96B18" w14:paraId="3EC9DFF4" w14:textId="77777777">
        <w:trPr>
          <w:trHeight w:val="54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3E87" w14:textId="77777777" w:rsidR="00B96B18" w:rsidRDefault="00B96B18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860C" w14:textId="77777777" w:rsidR="00B96B18" w:rsidRDefault="00D01433">
            <w:pPr>
              <w:widowControl w:val="0"/>
              <w:tabs>
                <w:tab w:val="left" w:pos="17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253F115" wp14:editId="4954AC03">
                  <wp:extent cx="209550" cy="165100"/>
                  <wp:effectExtent l="0" t="0" r="0" b="0"/>
                  <wp:docPr id="11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85BA" w14:textId="77777777" w:rsidR="00B96B18" w:rsidRDefault="00D01433">
            <w:pPr>
              <w:widowControl w:val="0"/>
              <w:tabs>
                <w:tab w:val="left" w:pos="356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Estratégia Saúde da Família/ESF </w:t>
            </w:r>
          </w:p>
          <w:p w14:paraId="371D04B7" w14:textId="77777777" w:rsidR="00B96B18" w:rsidRDefault="00D01433">
            <w:pPr>
              <w:widowControl w:val="0"/>
              <w:tabs>
                <w:tab w:val="left" w:pos="356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Unidade de Pronto Atendimento/UPA </w:t>
            </w:r>
          </w:p>
          <w:p w14:paraId="6F4AB9A4" w14:textId="77777777" w:rsidR="00B96B18" w:rsidRDefault="00D01433">
            <w:pPr>
              <w:widowControl w:val="0"/>
              <w:tabs>
                <w:tab w:val="left" w:pos="356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Maternidade </w:t>
            </w:r>
          </w:p>
          <w:p w14:paraId="20C0CEA1" w14:textId="77777777" w:rsidR="00B96B18" w:rsidRDefault="00D01433">
            <w:pPr>
              <w:widowControl w:val="0"/>
              <w:tabs>
                <w:tab w:val="left" w:pos="356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Serviço de Atendimento Médico de Urgência/SAMU </w:t>
            </w:r>
          </w:p>
          <w:p w14:paraId="1FC3A851" w14:textId="77777777" w:rsidR="00B96B18" w:rsidRDefault="00D01433">
            <w:pPr>
              <w:widowControl w:val="0"/>
              <w:tabs>
                <w:tab w:val="left" w:pos="356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Parteiras </w:t>
            </w:r>
          </w:p>
          <w:p w14:paraId="301CFD40" w14:textId="77777777" w:rsidR="00B96B18" w:rsidRDefault="00D01433">
            <w:pPr>
              <w:widowControl w:val="0"/>
              <w:tabs>
                <w:tab w:val="left" w:pos="356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Centro de Atenção Psicossocial/CAPS </w:t>
            </w:r>
          </w:p>
          <w:p w14:paraId="632C4136" w14:textId="77777777" w:rsidR="00B96B18" w:rsidRDefault="00D01433">
            <w:pPr>
              <w:widowControl w:val="0"/>
              <w:tabs>
                <w:tab w:val="left" w:pos="356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Centro Especializado em Reabilitação – CER </w:t>
            </w:r>
          </w:p>
          <w:p w14:paraId="33CEA0F7" w14:textId="77777777" w:rsidR="00B96B18" w:rsidRDefault="00D01433">
            <w:pPr>
              <w:widowControl w:val="0"/>
              <w:tabs>
                <w:tab w:val="left" w:pos="356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Centro de Referência de Assistência Social - CRAS </w:t>
            </w:r>
          </w:p>
          <w:p w14:paraId="1901F03C" w14:textId="77777777" w:rsidR="00B96B18" w:rsidRDefault="00D01433">
            <w:pPr>
              <w:widowControl w:val="0"/>
              <w:tabs>
                <w:tab w:val="left" w:pos="356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Centro de Referência Especializado de Assistência Social – CREAS </w:t>
            </w:r>
          </w:p>
          <w:p w14:paraId="7A69F2BA" w14:textId="77777777" w:rsidR="00B96B18" w:rsidRDefault="00D01433">
            <w:pPr>
              <w:widowControl w:val="0"/>
              <w:tabs>
                <w:tab w:val="left" w:pos="356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Centros de Convivência (Assistência Social) </w:t>
            </w:r>
          </w:p>
          <w:p w14:paraId="4D91CDF8" w14:textId="77777777" w:rsidR="00B96B18" w:rsidRDefault="00D01433">
            <w:pPr>
              <w:widowControl w:val="0"/>
              <w:tabs>
                <w:tab w:val="left" w:pos="356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Delegacia de Atendimento à Mulher</w:t>
            </w:r>
          </w:p>
          <w:p w14:paraId="6D977B6F" w14:textId="77777777" w:rsidR="00B96B18" w:rsidRDefault="00D01433">
            <w:pPr>
              <w:widowControl w:val="0"/>
              <w:tabs>
                <w:tab w:val="left" w:pos="356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Conselho da Mulher </w:t>
            </w:r>
          </w:p>
          <w:p w14:paraId="67673115" w14:textId="77777777" w:rsidR="00B96B18" w:rsidRDefault="00D01433">
            <w:pPr>
              <w:widowControl w:val="0"/>
              <w:tabs>
                <w:tab w:val="left" w:pos="356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Associação de Pais e Amigos dos Excepcionais/APAE </w:t>
            </w:r>
          </w:p>
          <w:p w14:paraId="7CD2D1DC" w14:textId="77777777" w:rsidR="00B96B18" w:rsidRDefault="00D01433">
            <w:pPr>
              <w:widowControl w:val="0"/>
              <w:tabs>
                <w:tab w:val="left" w:pos="356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Outros: </w:t>
            </w:r>
          </w:p>
        </w:tc>
      </w:tr>
      <w:tr w:rsidR="00B96B18" w14:paraId="0A6D484A" w14:textId="77777777" w:rsidTr="003A7FD0">
        <w:trPr>
          <w:trHeight w:val="544"/>
        </w:trPr>
        <w:tc>
          <w:tcPr>
            <w:tcW w:w="10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A1775E" w14:textId="77777777" w:rsidR="00B96B18" w:rsidRDefault="00D0143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INSTITUIÇÕES DE ENSINO/EDUCAÇÃO EXISTENTES NO BAIRRO OU COMUNIDADE</w:t>
            </w:r>
          </w:p>
        </w:tc>
      </w:tr>
      <w:tr w:rsidR="00B96B18" w14:paraId="523D4D8E" w14:textId="77777777" w:rsidTr="003A7FD0">
        <w:trPr>
          <w:trHeight w:val="54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7AEB05" w14:textId="77777777" w:rsidR="00B96B18" w:rsidRDefault="00D01433">
            <w:pPr>
              <w:widowControl w:val="0"/>
              <w:tabs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</w:rPr>
              <w:drawing>
                <wp:inline distT="114300" distB="114300" distL="114300" distR="114300" wp14:anchorId="5057D2D2" wp14:editId="543F9310">
                  <wp:extent cx="175260" cy="186690"/>
                  <wp:effectExtent l="0" t="0" r="0" b="0"/>
                  <wp:docPr id="12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86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96D1C5" w14:textId="77777777" w:rsidR="00B96B18" w:rsidRDefault="00D01433">
            <w:pPr>
              <w:widowControl w:val="0"/>
              <w:tabs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5F99F4F" wp14:editId="74617303">
                  <wp:extent cx="209550" cy="165100"/>
                  <wp:effectExtent l="0" t="0" r="0" b="0"/>
                  <wp:docPr id="13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FA39D3" w14:textId="77777777" w:rsidR="00B96B18" w:rsidRDefault="00D01433">
            <w:pPr>
              <w:widowControl w:val="0"/>
              <w:tabs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(15,16,17,18 PIM/9 PCF) Equipamentos de educação:</w:t>
            </w:r>
          </w:p>
          <w:p w14:paraId="45892387" w14:textId="77777777" w:rsidR="00B96B18" w:rsidRDefault="00DA285A" w:rsidP="00314514">
            <w:pPr>
              <w:widowControl w:val="0"/>
              <w:tabs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8"/>
                <w:id w:val="-302780753"/>
              </w:sdtPr>
              <w:sdtEndPr/>
              <w:sdtContent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 Escolas de educação infantil*: 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D01433"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    </w:t>
                </w:r>
                <w:r w:rsidR="00D01433"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</w:t>
                </w:r>
              </w:sdtContent>
            </w:sdt>
          </w:p>
          <w:p w14:paraId="3924BDA5" w14:textId="77777777" w:rsidR="00B96B18" w:rsidRDefault="00D01433" w:rsidP="00314514">
            <w:pPr>
              <w:widowControl w:val="0"/>
              <w:tabs>
                <w:tab w:val="left" w:pos="342"/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 xml:space="preserve">Especifique: </w:t>
            </w:r>
          </w:p>
          <w:p w14:paraId="518C4758" w14:textId="77777777" w:rsidR="00B96B18" w:rsidRDefault="00DA285A" w:rsidP="00314514">
            <w:pPr>
              <w:widowControl w:val="0"/>
              <w:tabs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9"/>
                <w:id w:val="355777318"/>
              </w:sdtPr>
              <w:sdtEndPr/>
              <w:sdtContent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 Escolas de ensino fundamental*: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D01433"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    </w:t>
                </w:r>
                <w:r w:rsidR="00D01433"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</w:t>
                </w:r>
              </w:sdtContent>
            </w:sdt>
          </w:p>
          <w:p w14:paraId="0D99E419" w14:textId="77777777" w:rsidR="00B96B18" w:rsidRDefault="00D01433" w:rsidP="00314514">
            <w:pPr>
              <w:widowControl w:val="0"/>
              <w:tabs>
                <w:tab w:val="left" w:pos="342"/>
                <w:tab w:val="left" w:pos="3365"/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 xml:space="preserve">Especifique: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63D0407D" w14:textId="77777777" w:rsidR="00B96B18" w:rsidRDefault="00DA285A" w:rsidP="00314514">
            <w:pPr>
              <w:widowControl w:val="0"/>
              <w:tabs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30"/>
                <w:id w:val="217636373"/>
              </w:sdtPr>
              <w:sdtEndPr/>
              <w:sdtContent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 Escolas de ensino médio*: 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D01433"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    </w:t>
                </w:r>
                <w:r w:rsidR="00D01433"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</w:t>
                </w:r>
              </w:sdtContent>
            </w:sdt>
          </w:p>
          <w:p w14:paraId="4746D819" w14:textId="77777777" w:rsidR="00B96B18" w:rsidRDefault="00D01433" w:rsidP="00314514">
            <w:pPr>
              <w:widowControl w:val="0"/>
              <w:tabs>
                <w:tab w:val="left" w:pos="342"/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 xml:space="preserve">Especifique: </w:t>
            </w:r>
          </w:p>
          <w:p w14:paraId="03DD0503" w14:textId="77777777" w:rsidR="00B96B18" w:rsidRDefault="00DA285A" w:rsidP="00314514">
            <w:pPr>
              <w:widowControl w:val="0"/>
              <w:tabs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31"/>
                <w:id w:val="1107613180"/>
              </w:sdtPr>
              <w:sdtEndPr/>
              <w:sdtContent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 Instituições de educação superior*: 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D01433"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    </w:t>
                </w:r>
                <w:r w:rsidR="00D01433"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</w:t>
                </w:r>
              </w:sdtContent>
            </w:sdt>
          </w:p>
          <w:p w14:paraId="5115F3F8" w14:textId="77777777" w:rsidR="00B96B18" w:rsidRDefault="00D01433" w:rsidP="00314514">
            <w:pPr>
              <w:widowControl w:val="0"/>
              <w:tabs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Especifique:</w:t>
            </w:r>
          </w:p>
        </w:tc>
      </w:tr>
      <w:tr w:rsidR="00B96B18" w14:paraId="309AF7A8" w14:textId="77777777" w:rsidTr="003A7FD0">
        <w:trPr>
          <w:trHeight w:val="544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1FF9" w14:textId="77777777" w:rsidR="00B96B18" w:rsidRDefault="00B96B18">
            <w:pPr>
              <w:widowControl w:val="0"/>
              <w:tabs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4FB3" w14:textId="77777777" w:rsidR="00B96B18" w:rsidRDefault="00D01433">
            <w:pPr>
              <w:widowControl w:val="0"/>
              <w:tabs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98627B5" wp14:editId="0AAE4112">
                  <wp:extent cx="209550" cy="165100"/>
                  <wp:effectExtent l="0" t="0" r="0" b="0"/>
                  <wp:docPr id="10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615E" w14:textId="77777777" w:rsidR="00B96B18" w:rsidRDefault="00D01433">
            <w:pPr>
              <w:widowControl w:val="0"/>
              <w:tabs>
                <w:tab w:val="left" w:pos="34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Creche </w:t>
            </w:r>
          </w:p>
          <w:p w14:paraId="12E216BD" w14:textId="77777777" w:rsidR="00B96B18" w:rsidRDefault="00D01433">
            <w:pPr>
              <w:widowControl w:val="0"/>
              <w:tabs>
                <w:tab w:val="left" w:pos="34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Pré-escola</w:t>
            </w:r>
          </w:p>
          <w:p w14:paraId="068EFDFF" w14:textId="77777777" w:rsidR="00B96B18" w:rsidRDefault="00D01433">
            <w:pPr>
              <w:widowControl w:val="0"/>
              <w:tabs>
                <w:tab w:val="left" w:pos="3562"/>
                <w:tab w:val="left" w:pos="5018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Escola de Ensino Técnico e Profissional </w:t>
            </w:r>
          </w:p>
          <w:p w14:paraId="36B2CEFE" w14:textId="77777777" w:rsidR="00B96B18" w:rsidRDefault="00D01433">
            <w:pPr>
              <w:widowControl w:val="0"/>
              <w:tabs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Escolas de Educação de Jovens e Adultos</w:t>
            </w:r>
          </w:p>
          <w:p w14:paraId="04BBB853" w14:textId="77777777" w:rsidR="00B96B18" w:rsidRDefault="00D01433">
            <w:pPr>
              <w:widowControl w:val="0"/>
              <w:tabs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Outros</w:t>
            </w:r>
          </w:p>
        </w:tc>
      </w:tr>
      <w:tr w:rsidR="00B96B18" w14:paraId="78D50F13" w14:textId="77777777">
        <w:trPr>
          <w:trHeight w:val="470"/>
        </w:trPr>
        <w:tc>
          <w:tcPr>
            <w:tcW w:w="10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1BC804" w14:textId="77777777" w:rsidR="00B96B18" w:rsidRDefault="00D0143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LOCAIS COMUNITÁRIOS EXISTENTES NO BAIRRO OU COMUNIDADE</w:t>
            </w:r>
          </w:p>
        </w:tc>
      </w:tr>
      <w:tr w:rsidR="00B96B18" w14:paraId="4519A5B3" w14:textId="77777777">
        <w:trPr>
          <w:trHeight w:val="4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5300" w14:textId="77777777" w:rsidR="00B96B18" w:rsidRDefault="00D01433">
            <w:pPr>
              <w:widowControl w:val="0"/>
              <w:tabs>
                <w:tab w:val="left" w:pos="3548"/>
                <w:tab w:val="left" w:pos="503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</w:rPr>
              <w:drawing>
                <wp:inline distT="114300" distB="114300" distL="114300" distR="114300" wp14:anchorId="5A02FBBF" wp14:editId="3F80AEAC">
                  <wp:extent cx="175260" cy="186690"/>
                  <wp:effectExtent l="0" t="0" r="0" b="0"/>
                  <wp:docPr id="10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86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CEDA9" w14:textId="77777777" w:rsidR="00B96B18" w:rsidRDefault="00D01433">
            <w:pPr>
              <w:widowControl w:val="0"/>
              <w:tabs>
                <w:tab w:val="left" w:pos="3548"/>
                <w:tab w:val="left" w:pos="503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6B9BF9F" wp14:editId="5EF90702">
                  <wp:extent cx="209550" cy="165100"/>
                  <wp:effectExtent l="0" t="0" r="0" b="0"/>
                  <wp:docPr id="1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2AE3" w14:textId="77777777" w:rsidR="00B96B18" w:rsidRDefault="00D01433" w:rsidP="00314514">
            <w:pPr>
              <w:widowControl w:val="0"/>
              <w:tabs>
                <w:tab w:val="left" w:pos="342"/>
                <w:tab w:val="left" w:pos="3548"/>
                <w:tab w:val="left" w:pos="503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(19, 20, 21, 22 PIM/10 PCF) </w:t>
            </w:r>
          </w:p>
          <w:p w14:paraId="51080CAC" w14:textId="77777777" w:rsidR="00B96B18" w:rsidRDefault="00DA285A" w:rsidP="00314514">
            <w:pPr>
              <w:widowControl w:val="0"/>
              <w:tabs>
                <w:tab w:val="left" w:pos="342"/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32"/>
                <w:id w:val="-1993708205"/>
              </w:sdtPr>
              <w:sdtEndPr/>
              <w:sdtContent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 Centro comunitário*: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D01433"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    </w:t>
                </w:r>
                <w:r w:rsidR="00D01433"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</w:t>
                </w:r>
              </w:sdtContent>
            </w:sdt>
          </w:p>
          <w:p w14:paraId="3CDB03E4" w14:textId="77777777" w:rsidR="00B96B18" w:rsidRDefault="00D01433" w:rsidP="00314514">
            <w:pPr>
              <w:widowControl w:val="0"/>
              <w:tabs>
                <w:tab w:val="left" w:pos="342"/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 xml:space="preserve">Especifique: </w:t>
            </w:r>
          </w:p>
          <w:p w14:paraId="393120C3" w14:textId="77777777" w:rsidR="00B96B18" w:rsidRDefault="00DA285A" w:rsidP="00314514">
            <w:pPr>
              <w:widowControl w:val="0"/>
              <w:tabs>
                <w:tab w:val="left" w:pos="342"/>
                <w:tab w:val="left" w:pos="3548"/>
                <w:tab w:val="left" w:pos="503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33"/>
                <w:id w:val="1429081225"/>
              </w:sdtPr>
              <w:sdtEndPr/>
              <w:sdtContent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 Salão/Local religioso*: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D01433"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    </w:t>
                </w:r>
                <w:r w:rsidR="00D01433"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</w:t>
                </w:r>
              </w:sdtContent>
            </w:sdt>
          </w:p>
          <w:p w14:paraId="2CC2B800" w14:textId="77777777" w:rsidR="00B96B18" w:rsidRDefault="00D01433" w:rsidP="00314514">
            <w:pPr>
              <w:widowControl w:val="0"/>
              <w:tabs>
                <w:tab w:val="left" w:pos="342"/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 xml:space="preserve">Especifique: </w:t>
            </w:r>
          </w:p>
        </w:tc>
      </w:tr>
      <w:tr w:rsidR="00B96B18" w14:paraId="012DD96B" w14:textId="77777777" w:rsidTr="003A7FD0">
        <w:trPr>
          <w:trHeight w:val="4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ABBB" w14:textId="77777777" w:rsidR="00B96B18" w:rsidRDefault="00B96B18">
            <w:pPr>
              <w:widowControl w:val="0"/>
              <w:tabs>
                <w:tab w:val="left" w:pos="3548"/>
                <w:tab w:val="left" w:pos="503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E766" w14:textId="77777777" w:rsidR="00B96B18" w:rsidRDefault="00D01433">
            <w:pPr>
              <w:widowControl w:val="0"/>
              <w:tabs>
                <w:tab w:val="left" w:pos="3548"/>
                <w:tab w:val="left" w:pos="503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28EC62D" wp14:editId="0A5555C9">
                  <wp:extent cx="209550" cy="165100"/>
                  <wp:effectExtent l="0" t="0" r="0" b="0"/>
                  <wp:docPr id="9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EBF3" w14:textId="77777777" w:rsidR="00B96B18" w:rsidRDefault="00D01433">
            <w:pPr>
              <w:widowControl w:val="0"/>
              <w:tabs>
                <w:tab w:val="left" w:pos="34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Centro comunitário            </w:t>
            </w:r>
          </w:p>
          <w:p w14:paraId="7D73B672" w14:textId="77777777" w:rsidR="00B96B18" w:rsidRDefault="00D01433">
            <w:pPr>
              <w:widowControl w:val="0"/>
              <w:tabs>
                <w:tab w:val="left" w:pos="34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Praças com espaços infantis </w:t>
            </w:r>
          </w:p>
          <w:p w14:paraId="5B2B2634" w14:textId="77777777" w:rsidR="00B96B18" w:rsidRDefault="00D01433">
            <w:pPr>
              <w:widowControl w:val="0"/>
              <w:tabs>
                <w:tab w:val="left" w:pos="34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Brinquedotecas</w:t>
            </w:r>
          </w:p>
          <w:p w14:paraId="21657D39" w14:textId="77777777" w:rsidR="00B96B18" w:rsidRDefault="00D01433">
            <w:pPr>
              <w:widowControl w:val="0"/>
              <w:tabs>
                <w:tab w:val="left" w:pos="34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Bibliotecas                        </w:t>
            </w:r>
          </w:p>
          <w:p w14:paraId="4D81AF80" w14:textId="77777777" w:rsidR="00B96B18" w:rsidRDefault="00D01433">
            <w:pPr>
              <w:widowControl w:val="0"/>
              <w:tabs>
                <w:tab w:val="left" w:pos="34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Clubes/associações </w:t>
            </w:r>
          </w:p>
          <w:p w14:paraId="03369965" w14:textId="77777777" w:rsidR="00B96B18" w:rsidRDefault="00D01433">
            <w:pPr>
              <w:widowControl w:val="0"/>
              <w:tabs>
                <w:tab w:val="left" w:pos="34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Academia da Saúde (MS)</w:t>
            </w:r>
          </w:p>
          <w:p w14:paraId="60A76DA3" w14:textId="77777777" w:rsidR="00B96B18" w:rsidRDefault="00D01433">
            <w:pPr>
              <w:widowControl w:val="0"/>
              <w:tabs>
                <w:tab w:val="left" w:pos="34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Quadra poliesportiva          </w:t>
            </w:r>
          </w:p>
          <w:p w14:paraId="1225FE08" w14:textId="77777777" w:rsidR="00B96B18" w:rsidRDefault="00D01433">
            <w:pPr>
              <w:widowControl w:val="0"/>
              <w:tabs>
                <w:tab w:val="left" w:pos="34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Locais religiosos </w:t>
            </w:r>
          </w:p>
          <w:p w14:paraId="568F2E08" w14:textId="77777777" w:rsidR="00B96B18" w:rsidRDefault="00D01433">
            <w:pPr>
              <w:widowControl w:val="0"/>
              <w:tabs>
                <w:tab w:val="left" w:pos="34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Espaços culturais </w:t>
            </w:r>
          </w:p>
          <w:p w14:paraId="4DE5BA6D" w14:textId="77777777" w:rsidR="00B96B18" w:rsidRDefault="00D01433">
            <w:pPr>
              <w:widowControl w:val="0"/>
              <w:tabs>
                <w:tab w:val="left" w:pos="3548"/>
                <w:tab w:val="left" w:pos="503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Pontos de cultura </w:t>
            </w:r>
          </w:p>
        </w:tc>
      </w:tr>
      <w:tr w:rsidR="00B96B18" w14:paraId="60CF3506" w14:textId="77777777" w:rsidTr="003A7FD0">
        <w:trPr>
          <w:trHeight w:val="4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FA8DF9" w14:textId="77777777" w:rsidR="00B96B18" w:rsidRDefault="00D01433">
            <w:pPr>
              <w:widowControl w:val="0"/>
              <w:tabs>
                <w:tab w:val="left" w:pos="3548"/>
                <w:tab w:val="left" w:pos="503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</w:rPr>
              <w:drawing>
                <wp:inline distT="114300" distB="114300" distL="114300" distR="114300" wp14:anchorId="06C8C4A8" wp14:editId="5F2D2331">
                  <wp:extent cx="175260" cy="186690"/>
                  <wp:effectExtent l="0" t="0" r="0" b="0"/>
                  <wp:docPr id="11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86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257AD3" w14:textId="77777777" w:rsidR="00B96B18" w:rsidRDefault="00B96B18">
            <w:pPr>
              <w:widowControl w:val="0"/>
              <w:tabs>
                <w:tab w:val="left" w:pos="3548"/>
                <w:tab w:val="left" w:pos="503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E5CF22" w14:textId="77777777" w:rsidR="00B96B18" w:rsidRDefault="00DA285A" w:rsidP="00314514">
            <w:pPr>
              <w:widowControl w:val="0"/>
              <w:tabs>
                <w:tab w:val="left" w:pos="342"/>
                <w:tab w:val="left" w:pos="3548"/>
                <w:tab w:val="left" w:pos="5018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34"/>
                <w:id w:val="892075096"/>
              </w:sdtPr>
              <w:sdtEndPr/>
              <w:sdtContent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Centro de tradições folclóricas*: </w:t>
                </w:r>
                <w:r w:rsidR="00D01433"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    </w:t>
                </w:r>
                <w:r w:rsidR="00D01433"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</w:t>
                </w:r>
                <w:r w:rsidR="00D01433"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</w:sdtContent>
            </w:sdt>
          </w:p>
          <w:p w14:paraId="30484D6E" w14:textId="77777777" w:rsidR="00B96B18" w:rsidRDefault="00D01433" w:rsidP="00314514">
            <w:pPr>
              <w:widowControl w:val="0"/>
              <w:tabs>
                <w:tab w:val="left" w:pos="342"/>
                <w:tab w:val="left" w:pos="3548"/>
                <w:tab w:val="left" w:pos="503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Especifique:</w:t>
            </w:r>
          </w:p>
        </w:tc>
      </w:tr>
      <w:tr w:rsidR="00B96B18" w14:paraId="2246B822" w14:textId="77777777" w:rsidTr="003A7FD0">
        <w:trPr>
          <w:trHeight w:val="470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0CA3" w14:textId="77777777" w:rsidR="00B96B18" w:rsidRDefault="00D01433">
            <w:pPr>
              <w:widowControl w:val="0"/>
              <w:tabs>
                <w:tab w:val="left" w:pos="3548"/>
                <w:tab w:val="left" w:pos="503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</w:rPr>
              <w:drawing>
                <wp:inline distT="114300" distB="114300" distL="114300" distR="114300" wp14:anchorId="61ABF78C" wp14:editId="1D44B384">
                  <wp:extent cx="175260" cy="186690"/>
                  <wp:effectExtent l="0" t="0" r="0" b="0"/>
                  <wp:docPr id="9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86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7A72" w14:textId="77777777" w:rsidR="00B96B18" w:rsidRDefault="00D01433">
            <w:pPr>
              <w:widowControl w:val="0"/>
              <w:tabs>
                <w:tab w:val="left" w:pos="3548"/>
                <w:tab w:val="left" w:pos="503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FA799E1" wp14:editId="0BC73F28">
                  <wp:extent cx="209550" cy="165100"/>
                  <wp:effectExtent l="0" t="0" r="0" b="0"/>
                  <wp:docPr id="10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27DA" w14:textId="77E6CBA5" w:rsidR="00B96B18" w:rsidRDefault="003A7FD0" w:rsidP="003A7FD0">
            <w:pPr>
              <w:widowControl w:val="0"/>
              <w:tabs>
                <w:tab w:val="left" w:pos="348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r w:rsidR="00D01433">
              <w:rPr>
                <w:rFonts w:ascii="Trebuchet MS" w:eastAsia="Trebuchet MS" w:hAnsi="Trebuchet MS" w:cs="Trebuchet MS"/>
                <w:sz w:val="20"/>
                <w:szCs w:val="20"/>
              </w:rPr>
              <w:t>Outros locais (especifique):</w:t>
            </w:r>
          </w:p>
        </w:tc>
      </w:tr>
      <w:tr w:rsidR="00B96B18" w14:paraId="7C298D6D" w14:textId="77777777">
        <w:trPr>
          <w:trHeight w:val="470"/>
        </w:trPr>
        <w:tc>
          <w:tcPr>
            <w:tcW w:w="10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12A3FB" w14:textId="77777777" w:rsidR="00B96B18" w:rsidRDefault="00D0143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REFERÊNCIAS CULTURAIS EXISTENTES NO BAIRRO OU COMUNIDADE </w:t>
            </w:r>
          </w:p>
        </w:tc>
      </w:tr>
      <w:tr w:rsidR="00B96B18" w14:paraId="375B1889" w14:textId="77777777">
        <w:trPr>
          <w:trHeight w:val="4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861B" w14:textId="77777777" w:rsidR="00B96B18" w:rsidRDefault="00D01433">
            <w:pPr>
              <w:widowControl w:val="0"/>
              <w:tabs>
                <w:tab w:val="left" w:pos="3548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</w:rPr>
              <w:drawing>
                <wp:inline distT="114300" distB="114300" distL="114300" distR="114300" wp14:anchorId="75CEA317" wp14:editId="1353A717">
                  <wp:extent cx="175260" cy="186690"/>
                  <wp:effectExtent l="0" t="0" r="0" b="0"/>
                  <wp:docPr id="9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86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AF39" w14:textId="77777777" w:rsidR="00B96B18" w:rsidRDefault="00B96B18">
            <w:pPr>
              <w:widowControl w:val="0"/>
              <w:tabs>
                <w:tab w:val="left" w:pos="3548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E962" w14:textId="77777777" w:rsidR="00B96B18" w:rsidRDefault="00D01433" w:rsidP="00314514">
            <w:pPr>
              <w:widowControl w:val="0"/>
              <w:tabs>
                <w:tab w:val="left" w:pos="342"/>
                <w:tab w:val="left" w:pos="3548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(23)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35"/>
                <w:id w:val="948898464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Instituições culturais*: </w:t>
                </w:r>
                <w:r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    </w:t>
                </w:r>
                <w:r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</w:t>
                </w:r>
              </w:sdtContent>
            </w:sdt>
          </w:p>
          <w:p w14:paraId="42183FF9" w14:textId="77777777" w:rsidR="00B96B18" w:rsidRDefault="00D01433" w:rsidP="00314514">
            <w:pPr>
              <w:widowControl w:val="0"/>
              <w:tabs>
                <w:tab w:val="left" w:pos="342"/>
                <w:tab w:val="left" w:pos="3548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  Especifique: </w:t>
            </w:r>
          </w:p>
        </w:tc>
      </w:tr>
      <w:tr w:rsidR="00B96B18" w14:paraId="3BFE4855" w14:textId="77777777">
        <w:trPr>
          <w:trHeight w:val="4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1AE2" w14:textId="77777777" w:rsidR="00B96B18" w:rsidRDefault="00D01433">
            <w:pPr>
              <w:widowControl w:val="0"/>
              <w:tabs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</w:rPr>
              <w:drawing>
                <wp:inline distT="114300" distB="114300" distL="114300" distR="114300" wp14:anchorId="0B3DC90B" wp14:editId="5C565A80">
                  <wp:extent cx="175260" cy="186690"/>
                  <wp:effectExtent l="0" t="0" r="0" b="0"/>
                  <wp:docPr id="1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86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2526" w14:textId="77777777" w:rsidR="00B96B18" w:rsidRDefault="00B96B18">
            <w:pPr>
              <w:widowControl w:val="0"/>
              <w:tabs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DC81" w14:textId="77777777" w:rsidR="00B96B18" w:rsidRDefault="00D01433" w:rsidP="00314514">
            <w:pPr>
              <w:widowControl w:val="0"/>
              <w:tabs>
                <w:tab w:val="left" w:pos="342"/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(24)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36"/>
                <w:id w:val="-616292053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Eventos culturais*: </w:t>
                </w:r>
                <w:r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    </w:t>
                </w:r>
                <w:r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</w:t>
                </w:r>
              </w:sdtContent>
            </w:sdt>
          </w:p>
          <w:p w14:paraId="45C1EF18" w14:textId="77777777" w:rsidR="00B96B18" w:rsidRDefault="00D01433" w:rsidP="00314514">
            <w:pPr>
              <w:widowControl w:val="0"/>
              <w:tabs>
                <w:tab w:val="left" w:pos="34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 xml:space="preserve">Especifique: </w:t>
            </w:r>
          </w:p>
        </w:tc>
      </w:tr>
      <w:tr w:rsidR="00B96B18" w14:paraId="22B35037" w14:textId="77777777">
        <w:trPr>
          <w:trHeight w:val="4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C2D7" w14:textId="77777777" w:rsidR="00B96B18" w:rsidRDefault="00D01433">
            <w:pPr>
              <w:widowControl w:val="0"/>
              <w:tabs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</w:rPr>
              <w:lastRenderedPageBreak/>
              <w:drawing>
                <wp:inline distT="114300" distB="114300" distL="114300" distR="114300" wp14:anchorId="77DAC07B" wp14:editId="1E1722AD">
                  <wp:extent cx="175260" cy="186690"/>
                  <wp:effectExtent l="0" t="0" r="0" b="0"/>
                  <wp:docPr id="10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86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8367" w14:textId="77777777" w:rsidR="00B96B18" w:rsidRDefault="00B96B18">
            <w:pPr>
              <w:widowControl w:val="0"/>
              <w:tabs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E354" w14:textId="77777777" w:rsidR="00B96B18" w:rsidRDefault="00D01433" w:rsidP="00314514">
            <w:pPr>
              <w:widowControl w:val="0"/>
              <w:tabs>
                <w:tab w:val="left" w:pos="342"/>
                <w:tab w:val="left" w:pos="3562"/>
                <w:tab w:val="left" w:pos="503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(25)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37"/>
                <w:id w:val="-1163543994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Patrono ou personagem cultuado*: </w:t>
                </w:r>
                <w:r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    </w:t>
                </w:r>
                <w:r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</w:t>
                </w:r>
              </w:sdtContent>
            </w:sdt>
          </w:p>
          <w:p w14:paraId="340AF059" w14:textId="77777777" w:rsidR="00B96B18" w:rsidRDefault="00D01433" w:rsidP="00314514">
            <w:pPr>
              <w:widowControl w:val="0"/>
              <w:tabs>
                <w:tab w:val="left" w:pos="342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 xml:space="preserve">Especifique: </w:t>
            </w:r>
          </w:p>
        </w:tc>
      </w:tr>
      <w:tr w:rsidR="00B96B18" w14:paraId="04DEA2AC" w14:textId="77777777">
        <w:trPr>
          <w:trHeight w:val="4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0534" w14:textId="77777777" w:rsidR="00B96B18" w:rsidRDefault="00D01433">
            <w:pPr>
              <w:widowControl w:val="0"/>
              <w:tabs>
                <w:tab w:val="left" w:pos="2552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</w:rPr>
              <w:drawing>
                <wp:inline distT="114300" distB="114300" distL="114300" distR="114300" wp14:anchorId="789A0137" wp14:editId="472D87ED">
                  <wp:extent cx="175260" cy="186690"/>
                  <wp:effectExtent l="0" t="0" r="0" b="0"/>
                  <wp:docPr id="12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86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70B5" w14:textId="77777777" w:rsidR="00B96B18" w:rsidRDefault="00B96B18">
            <w:pPr>
              <w:widowControl w:val="0"/>
              <w:tabs>
                <w:tab w:val="left" w:pos="2552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5C145" w14:textId="77777777" w:rsidR="00B96B18" w:rsidRDefault="00D01433" w:rsidP="00314514">
            <w:pPr>
              <w:widowControl w:val="0"/>
              <w:tabs>
                <w:tab w:val="left" w:pos="342"/>
                <w:tab w:val="left" w:pos="3548"/>
                <w:tab w:val="left" w:pos="503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(26) Produções culturais*: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38"/>
                <w:id w:val="1752238105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Artesanato   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39"/>
                <w:id w:val="-73600139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Teatro   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40"/>
                <w:id w:val="1312140072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Música   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41"/>
                <w:id w:val="1928761717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Dança    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42"/>
                <w:id w:val="-1785645809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Artes Visuais</w:t>
            </w:r>
          </w:p>
          <w:p w14:paraId="58245506" w14:textId="77777777" w:rsidR="00B96B18" w:rsidRDefault="00D01433" w:rsidP="00314514">
            <w:pPr>
              <w:widowControl w:val="0"/>
              <w:tabs>
                <w:tab w:val="left" w:pos="314"/>
                <w:tab w:val="left" w:pos="342"/>
                <w:tab w:val="left" w:pos="3548"/>
                <w:tab w:val="left" w:pos="503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43"/>
                <w:id w:val="-751808110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Outras/Especifique: </w:t>
            </w:r>
          </w:p>
        </w:tc>
      </w:tr>
      <w:tr w:rsidR="00B96B18" w14:paraId="3B49C465" w14:textId="77777777">
        <w:trPr>
          <w:trHeight w:val="470"/>
        </w:trPr>
        <w:tc>
          <w:tcPr>
            <w:tcW w:w="10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134BA4" w14:textId="77777777" w:rsidR="00B96B18" w:rsidRDefault="00D0143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LIDERANÇAS COMUNITÁRIAS DO BAIRRO OU COMUNIDADE</w:t>
            </w:r>
          </w:p>
        </w:tc>
      </w:tr>
      <w:tr w:rsidR="00B96B18" w14:paraId="3D5DA17E" w14:textId="77777777">
        <w:trPr>
          <w:trHeight w:val="4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2D3D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</w:rPr>
              <w:drawing>
                <wp:inline distT="114300" distB="114300" distL="114300" distR="114300" wp14:anchorId="38C46D22" wp14:editId="629B899E">
                  <wp:extent cx="175260" cy="186690"/>
                  <wp:effectExtent l="0" t="0" r="0" b="0"/>
                  <wp:docPr id="1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86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428C4" w14:textId="77777777" w:rsidR="00B96B18" w:rsidRDefault="00B96B18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DC77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(27)</w:t>
            </w: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44"/>
                <w:id w:val="-1313395511"/>
              </w:sdtPr>
              <w:sdtEndPr/>
              <w:sdtContent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Existem líderes </w:t>
                </w:r>
                <w:proofErr w:type="gramStart"/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comunitários?*</w:t>
                </w:r>
                <w:proofErr w:type="gramEnd"/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</w:t>
                </w:r>
                <w:r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    </w:t>
                </w:r>
                <w:r w:rsidRPr="00314514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Pr="00314514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   </w:t>
                </w:r>
              </w:sdtContent>
            </w:sdt>
          </w:p>
          <w:p w14:paraId="4312A556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  Especifique: </w:t>
            </w:r>
          </w:p>
        </w:tc>
      </w:tr>
      <w:tr w:rsidR="00B96B18" w14:paraId="39C54996" w14:textId="77777777">
        <w:trPr>
          <w:trHeight w:val="4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4307" w14:textId="77777777" w:rsidR="00B96B18" w:rsidRDefault="00B96B18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D3EBC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3FB4B31" wp14:editId="5A8053A4">
                  <wp:extent cx="209550" cy="165100"/>
                  <wp:effectExtent l="0" t="0" r="0" b="0"/>
                  <wp:docPr id="12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67F3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(5) Aspectos que impactam na dinâmica do território/bairro de atuação </w:t>
            </w:r>
          </w:p>
          <w:p w14:paraId="566C8ADA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Alto índice de Violência urbana </w:t>
            </w:r>
          </w:p>
          <w:p w14:paraId="1D17A22B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Alto índice de Violência contra a mulher </w:t>
            </w:r>
          </w:p>
          <w:p w14:paraId="2EB4FE59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Alto índice de Violência contra a criança </w:t>
            </w:r>
          </w:p>
          <w:p w14:paraId="708E750B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Alto índice de morbidade e mortalidade infantil </w:t>
            </w:r>
          </w:p>
          <w:p w14:paraId="242D2999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Alto índice de famílias em vulnerabilidade e pobreza </w:t>
            </w:r>
          </w:p>
          <w:p w14:paraId="73A19D22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Alto nº de beneficiários de programas de transferência de rendas </w:t>
            </w:r>
          </w:p>
          <w:p w14:paraId="1A16174B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Alto índice de gravidez na adolescência </w:t>
            </w:r>
          </w:p>
          <w:p w14:paraId="5C884820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Muitas crianças sem acesso à creche </w:t>
            </w:r>
          </w:p>
          <w:p w14:paraId="7343D015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Alto índice de esgoto a céu aberto </w:t>
            </w:r>
          </w:p>
          <w:p w14:paraId="0B92BB61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Alto índice de trabalho ou ocupação informal dos moradores </w:t>
            </w:r>
          </w:p>
          <w:p w14:paraId="172B348F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Alto índice de desemprego </w:t>
            </w:r>
          </w:p>
          <w:p w14:paraId="6F8C0DE4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Alto índice de analfabetismo </w:t>
            </w:r>
          </w:p>
          <w:p w14:paraId="6AFDC9A7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Ausência ou insuficiência de serviços públicos </w:t>
            </w:r>
          </w:p>
          <w:p w14:paraId="252E062D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Alto índice de habitações inadequadas </w:t>
            </w:r>
          </w:p>
          <w:p w14:paraId="71AFC596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Baixa cobertura de pré-escola</w:t>
            </w:r>
          </w:p>
          <w:p w14:paraId="7F3BF224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Outros: </w:t>
            </w:r>
          </w:p>
        </w:tc>
      </w:tr>
      <w:tr w:rsidR="00B96B18" w14:paraId="72743523" w14:textId="77777777">
        <w:trPr>
          <w:trHeight w:val="2187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D8BB" w14:textId="77777777" w:rsidR="00B96B18" w:rsidRDefault="00B96B18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6496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815A74E" wp14:editId="41BFFDF4">
                  <wp:extent cx="209550" cy="165100"/>
                  <wp:effectExtent l="0" t="0" r="0" b="0"/>
                  <wp:docPr id="1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A27D" w14:textId="77777777" w:rsidR="00B96B18" w:rsidRDefault="00D01433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OBSERVAÇÕES: É importante informar os aspectos culturais, festividades, ou eventos religiosos existentes na comunidade, melhor meio e horários de acesso. Incluir grandes obras existentes na área. </w:t>
            </w:r>
          </w:p>
          <w:p w14:paraId="05DC60A4" w14:textId="77777777" w:rsidR="00B96B18" w:rsidRDefault="00B96B18">
            <w:pPr>
              <w:widowControl w:val="0"/>
              <w:tabs>
                <w:tab w:val="left" w:pos="3562"/>
                <w:tab w:val="left" w:pos="504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14:paraId="6F277D71" w14:textId="77777777" w:rsidR="00B96B18" w:rsidRDefault="00B96B18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9045076" w14:textId="77777777" w:rsidR="00B96B18" w:rsidRDefault="00B96B1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F94D0" w14:textId="77777777" w:rsidR="00B96B18" w:rsidRDefault="00B96B18"/>
    <w:sectPr w:rsidR="00B96B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080" w:bottom="1440" w:left="1080" w:header="55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B438" w14:textId="77777777" w:rsidR="00DA285A" w:rsidRDefault="00DA285A">
      <w:pPr>
        <w:spacing w:line="240" w:lineRule="auto"/>
      </w:pPr>
      <w:r>
        <w:separator/>
      </w:r>
    </w:p>
  </w:endnote>
  <w:endnote w:type="continuationSeparator" w:id="0">
    <w:p w14:paraId="7569CFC3" w14:textId="77777777" w:rsidR="00DA285A" w:rsidRDefault="00DA2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 Mono">
    <w:altName w:val="Fira Mono"/>
    <w:charset w:val="00"/>
    <w:family w:val="modern"/>
    <w:pitch w:val="fixed"/>
    <w:sig w:usb0="40000287" w:usb1="02003801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596E" w14:textId="77777777" w:rsidR="00B96B18" w:rsidRDefault="00B96B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4E29" w14:textId="77777777" w:rsidR="00B96B18" w:rsidRDefault="00D014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999999"/>
      </w:rPr>
      <w:t xml:space="preserve">Caracterização da Comunidade/Território | </w:t>
    </w:r>
    <w:r>
      <w:rPr>
        <w:rFonts w:ascii="Times New Roman" w:eastAsia="Times New Roman" w:hAnsi="Times New Roman" w:cs="Times New Roman"/>
      </w:rPr>
      <w:t xml:space="preserve">Pág.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314514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rebuchet MS" w:eastAsia="Trebuchet MS" w:hAnsi="Trebuchet MS" w:cs="Trebuchet MS"/>
        <w:color w:val="000000"/>
        <w:sz w:val="16"/>
        <w:szCs w:val="16"/>
      </w:rPr>
      <w:t xml:space="preserve"> </w:t>
    </w:r>
  </w:p>
  <w:p w14:paraId="053A37AA" w14:textId="77777777" w:rsidR="00B96B18" w:rsidRDefault="00D014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rFonts w:ascii="Trebuchet MS" w:eastAsia="Trebuchet MS" w:hAnsi="Trebuchet MS" w:cs="Trebuchet MS"/>
        <w:color w:val="000000"/>
        <w:sz w:val="16"/>
        <w:szCs w:val="16"/>
      </w:rPr>
      <w:t>Atualizado em jan|2022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B503" w14:textId="77777777" w:rsidR="00B96B18" w:rsidRDefault="00B96B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88A4" w14:textId="77777777" w:rsidR="00DA285A" w:rsidRDefault="00DA285A">
      <w:pPr>
        <w:spacing w:line="240" w:lineRule="auto"/>
      </w:pPr>
      <w:r>
        <w:separator/>
      </w:r>
    </w:p>
  </w:footnote>
  <w:footnote w:type="continuationSeparator" w:id="0">
    <w:p w14:paraId="70C2C244" w14:textId="77777777" w:rsidR="00DA285A" w:rsidRDefault="00DA2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B76C" w14:textId="77777777" w:rsidR="00B96B18" w:rsidRDefault="00B96B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E93C" w14:textId="77777777" w:rsidR="00B96B18" w:rsidRDefault="00D01433">
    <w:r>
      <w:rPr>
        <w:noProof/>
      </w:rPr>
      <w:drawing>
        <wp:anchor distT="0" distB="0" distL="0" distR="0" simplePos="0" relativeHeight="251658240" behindDoc="1" locked="0" layoutInCell="1" hidden="0" allowOverlap="1" wp14:anchorId="7E1D0EA9" wp14:editId="3BC865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749600"/>
          <wp:effectExtent l="0" t="0" r="0" b="0"/>
          <wp:wrapNone/>
          <wp:docPr id="10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74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62E8" w14:textId="77777777" w:rsidR="00B96B18" w:rsidRDefault="00B96B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18"/>
    <w:rsid w:val="00314514"/>
    <w:rsid w:val="003A7FD0"/>
    <w:rsid w:val="00B96B18"/>
    <w:rsid w:val="00D01433"/>
    <w:rsid w:val="00DA285A"/>
    <w:rsid w:val="00E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796F"/>
  <w15:docId w15:val="{106FE2F2-B974-4A6D-9C5F-36C6E2EA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E36E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4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B7C"/>
  </w:style>
  <w:style w:type="paragraph" w:styleId="Rodap">
    <w:name w:val="footer"/>
    <w:basedOn w:val="Normal"/>
    <w:link w:val="RodapChar"/>
    <w:uiPriority w:val="99"/>
    <w:unhideWhenUsed/>
    <w:rsid w:val="008F4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B7C"/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pdRvSMf4U5Kyfv4E6SFgLCYNBA==">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860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Verch</dc:creator>
  <cp:lastModifiedBy>Márlio Esmeraldo</cp:lastModifiedBy>
  <cp:revision>6</cp:revision>
  <dcterms:created xsi:type="dcterms:W3CDTF">2022-01-19T12:44:00Z</dcterms:created>
  <dcterms:modified xsi:type="dcterms:W3CDTF">2022-02-22T19:22:00Z</dcterms:modified>
</cp:coreProperties>
</file>